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</w:pP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5046979</wp:posOffset>
                </wp:positionH>
                <wp:positionV relativeFrom="line">
                  <wp:posOffset>41910</wp:posOffset>
                </wp:positionV>
                <wp:extent cx="4572001" cy="6779260"/>
                <wp:effectExtent l="0" t="0" r="0" b="0"/>
                <wp:wrapThrough wrapText="bothSides" distL="57150" distR="57150">
                  <wp:wrapPolygon edited="1">
                    <wp:start x="-4" y="-15"/>
                    <wp:lineTo x="-11" y="-13"/>
                    <wp:lineTo x="-17" y="-10"/>
                    <wp:lineTo x="-21" y="-5"/>
                    <wp:lineTo x="-23" y="0"/>
                    <wp:lineTo x="-23" y="21601"/>
                    <wp:lineTo x="-21" y="21606"/>
                    <wp:lineTo x="-16" y="21611"/>
                    <wp:lineTo x="-9" y="21614"/>
                    <wp:lineTo x="0" y="21616"/>
                    <wp:lineTo x="21600" y="21616"/>
                    <wp:lineTo x="21609" y="21614"/>
                    <wp:lineTo x="21616" y="21611"/>
                    <wp:lineTo x="21621" y="21606"/>
                    <wp:lineTo x="21622" y="21601"/>
                    <wp:lineTo x="21622" y="0"/>
                    <wp:lineTo x="21621" y="-6"/>
                    <wp:lineTo x="21616" y="-11"/>
                    <wp:lineTo x="21609" y="-14"/>
                    <wp:lineTo x="21600" y="-15"/>
                    <wp:lineTo x="0" y="-15"/>
                    <wp:lineTo x="-4" y="-1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1" cy="677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Überschrift 1"/>
                              <w:spacing w:before="240" w:after="240"/>
                              <w:ind w:left="0"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outline w:val="0"/>
                                <w:color w:val="800000"/>
                                <w:sz w:val="26"/>
                                <w:szCs w:val="26"/>
                                <w:u w:color="80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EMERGENCY CARD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Überschrift 1"/>
                              <w:spacing w:before="240" w:after="240"/>
                              <w:ind w:left="0"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GPS Coordinates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:___________________</w:t>
                            </w:r>
                          </w:p>
                          <w:p>
                            <w:pPr>
                              <w:pStyle w:val="Unterüberschrift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Immediate measures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- Check R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m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Cbp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Srh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Diw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tc</w:t>
                            </w:r>
                            <w:r/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Get an overview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800000"/>
                                <w:u w:color="80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ks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800000"/>
                                <w:u w:color="80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nvironment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800000"/>
                                <w:u w:color="80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anagement</w:t>
                            </w:r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Check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vital functions: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7f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de-DE"/>
                              </w:rPr>
                              <w:t>onsciousness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7f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de-DE"/>
                              </w:rPr>
                              <w:t>reathing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7f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de-DE"/>
                              </w:rPr>
                              <w:t>ulse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Second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check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800000"/>
                                <w:u w:color="80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de-DE"/>
                              </w:rPr>
                              <w:t>hock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800000"/>
                                <w:u w:color="80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de-DE"/>
                              </w:rPr>
                              <w:t>espiratory distress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800000"/>
                                <w:u w:color="80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de-DE"/>
                              </w:rPr>
                              <w:t>ypothermia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Thrid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check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80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etailed examination,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80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mmobilization,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80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ound care</w:t>
                            </w:r>
                            <w:r>
                              <w:rPr>
                                <w:rFonts w:ascii="Arial" w:cs="Arial" w:hAnsi="Arial" w:eastAsia="Arial"/>
                                <w:rtl w:val="0"/>
                              </w:rPr>
                              <w:br w:type="textWrapping"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organize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80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ransport, if necessary emergency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80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amp </w:t>
                            </w:r>
                          </w:p>
                          <w:p>
                            <w:pPr>
                              <w:pStyle w:val="Unterüberschrift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 xml:space="preserve">Information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for an emergency massage</w:t>
                            </w:r>
                            <w:r/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hat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happend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?</w:t>
                            </w:r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here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did it happend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? (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in the camp or somewhere else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weather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)</w:t>
                            </w:r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How many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injured persons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?</w:t>
                            </w:r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hich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kind of Injury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?</w:t>
                            </w:r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ho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is talking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?</w:t>
                            </w:r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ait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for questions</w:t>
                            </w: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Unterüberschrift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Phonenumbers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  (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Fill in before the camp starts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!!) </w:t>
                            </w:r>
                            <w:r/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120" w:after="12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Emergency number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: ____________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_____________</w:t>
                            </w:r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120" w:after="12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Internal emergency officer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 (W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hen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/ W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ho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rtl w:val="0"/>
                                <w:lang w:val="de-DE"/>
                              </w:rPr>
                              <w:t>________________________________________________________________________________________________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rtl w:val="0"/>
                                <w:lang w:val="de-DE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Unterüberschrift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Internal emergency officer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got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inform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ed</w:t>
                            </w:r>
                            <w:r/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120" w:after="12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hen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/ W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ho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: _________________________</w:t>
                            </w:r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120" w:after="12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de-DE"/>
                              </w:rPr>
                              <w:t>Other remarks</w:t>
                            </w:r>
                            <w:r>
                              <w:rPr>
                                <w:rFonts w:ascii="Verdana" w:hAnsi="Verdana"/>
                                <w:rtl w:val="0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Verdana" w:cs="Verdana" w:hAnsi="Verdana" w:eastAsia="Verdana"/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Aufzählung"/>
                              <w:spacing w:before="120" w:after="120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Standard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_________________________     ___________________________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__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pStyle w:val="Standard"/>
                              <w:ind w:firstLine="708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 xml:space="preserve">     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Place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, Dat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e</w:t>
                            </w:r>
                            <w:r>
                              <w:tab/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        Signature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Emergency Commissioner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7.4pt;margin-top:3.3pt;width:360.0pt;height:533.8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Überschrift 1"/>
                        <w:spacing w:before="240" w:after="240"/>
                        <w:ind w:left="0"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outline w:val="0"/>
                          <w:color w:val="800000"/>
                          <w:sz w:val="26"/>
                          <w:szCs w:val="26"/>
                          <w:u w:color="80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EMERGENCY CARD</w:t>
                      </w: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Überschrift 1"/>
                        <w:spacing w:before="240" w:after="240"/>
                        <w:ind w:left="0"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de-DE"/>
                        </w:rPr>
                        <w:t>GPS Coordinates</w:t>
                      </w:r>
                      <w:r>
                        <w:rPr>
                          <w:sz w:val="26"/>
                          <w:szCs w:val="26"/>
                          <w:rtl w:val="0"/>
                          <w:lang w:val="de-DE"/>
                        </w:rPr>
                        <w:t>:___________________</w:t>
                      </w:r>
                    </w:p>
                    <w:p>
                      <w:pPr>
                        <w:pStyle w:val="Unterüberschrift"/>
                      </w:pPr>
                      <w:r>
                        <w:rPr>
                          <w:rtl w:val="0"/>
                          <w:lang w:val="de-DE"/>
                        </w:rPr>
                        <w:t>Immediate measures</w:t>
                      </w:r>
                      <w:r>
                        <w:rPr>
                          <w:rtl w:val="0"/>
                          <w:lang w:val="de-DE"/>
                        </w:rPr>
                        <w:t>- Check R</w:t>
                      </w:r>
                      <w:r>
                        <w:rPr>
                          <w:rtl w:val="0"/>
                          <w:lang w:val="de-DE"/>
                        </w:rPr>
                        <w:t>e</w:t>
                      </w:r>
                      <w:r>
                        <w:rPr>
                          <w:rtl w:val="0"/>
                          <w:lang w:val="de-DE"/>
                        </w:rPr>
                        <w:t xml:space="preserve">m </w:t>
                      </w:r>
                      <w:r>
                        <w:rPr>
                          <w:rtl w:val="0"/>
                          <w:lang w:val="de-DE"/>
                        </w:rPr>
                        <w:t>Cbp</w:t>
                      </w:r>
                      <w:r>
                        <w:rPr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tl w:val="0"/>
                          <w:lang w:val="de-DE"/>
                        </w:rPr>
                        <w:t>Srh</w:t>
                      </w:r>
                      <w:r>
                        <w:rPr>
                          <w:rtl w:val="0"/>
                          <w:lang w:val="de-DE"/>
                        </w:rPr>
                        <w:t xml:space="preserve"> Diw</w:t>
                      </w:r>
                      <w:r>
                        <w:rPr>
                          <w:rtl w:val="0"/>
                          <w:lang w:val="de-DE"/>
                        </w:rPr>
                        <w:t>tc</w:t>
                      </w:r>
                      <w:r/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Get an overview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800000"/>
                          <w:u w:color="80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is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ks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800000"/>
                          <w:u w:color="80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nvironment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800000"/>
                          <w:u w:color="80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anagement</w:t>
                      </w:r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 xml:space="preserve">Check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vital functions: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7f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rtl w:val="0"/>
                          <w:lang w:val="de-DE"/>
                        </w:rPr>
                        <w:t>onsciousness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7f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B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rtl w:val="0"/>
                          <w:lang w:val="de-DE"/>
                        </w:rPr>
                        <w:t>reathing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7f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rtl w:val="0"/>
                          <w:lang w:val="de-DE"/>
                        </w:rPr>
                        <w:t>ulse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r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 xml:space="preserve">Second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check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: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800000"/>
                          <w:u w:color="80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rtl w:val="0"/>
                          <w:lang w:val="de-DE"/>
                        </w:rPr>
                        <w:t>hock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rtl w:val="0"/>
                          <w:lang w:val="de-DE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800000"/>
                          <w:u w:color="80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rtl w:val="0"/>
                          <w:lang w:val="de-DE"/>
                        </w:rPr>
                        <w:t>espiratory distress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rtl w:val="0"/>
                          <w:lang w:val="de-DE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800000"/>
                          <w:u w:color="80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rtl w:val="0"/>
                          <w:lang w:val="de-DE"/>
                        </w:rPr>
                        <w:t>ypothermia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r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 xml:space="preserve">Thrid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check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: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80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etailed examination,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80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mmobilization,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80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ound care</w:t>
                      </w:r>
                      <w:r>
                        <w:rPr>
                          <w:rFonts w:ascii="Arial" w:cs="Arial" w:hAnsi="Arial" w:eastAsia="Arial"/>
                          <w:rtl w:val="0"/>
                        </w:rPr>
                        <w:br w:type="textWrapping"/>
                        <w:t xml:space="preserve"> 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organize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80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ransport, if necessary emergency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80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amp </w:t>
                      </w:r>
                    </w:p>
                    <w:p>
                      <w:pPr>
                        <w:pStyle w:val="Unterüberschrift"/>
                      </w:pPr>
                      <w:r>
                        <w:rPr>
                          <w:rtl w:val="0"/>
                          <w:lang w:val="de-DE"/>
                        </w:rPr>
                        <w:t xml:space="preserve">Information </w:t>
                      </w:r>
                      <w:r>
                        <w:rPr>
                          <w:rtl w:val="0"/>
                          <w:lang w:val="de-DE"/>
                        </w:rPr>
                        <w:t>for an emergency massage</w:t>
                      </w:r>
                      <w:r/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W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 xml:space="preserve">hat 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happend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?</w:t>
                      </w:r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W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here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did it happend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? (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in the camp or somewhere else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weather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)</w:t>
                      </w:r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How many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injured persons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?</w:t>
                      </w:r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W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 xml:space="preserve">hich 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kind of Injury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?</w:t>
                      </w:r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W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ho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is talking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?</w:t>
                      </w:r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W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>ait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for questions</w:t>
                      </w:r>
                      <w:r>
                        <w:rPr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Unterüberschrift"/>
                      </w:pPr>
                      <w:r>
                        <w:rPr>
                          <w:rtl w:val="0"/>
                          <w:lang w:val="de-DE"/>
                        </w:rPr>
                        <w:t>Phonenumbers</w:t>
                      </w:r>
                      <w:r>
                        <w:rPr>
                          <w:rtl w:val="0"/>
                          <w:lang w:val="de-DE"/>
                        </w:rPr>
                        <w:t xml:space="preserve">   (</w:t>
                      </w:r>
                      <w:r>
                        <w:rPr>
                          <w:rtl w:val="0"/>
                          <w:lang w:val="de-DE"/>
                        </w:rPr>
                        <w:t>Fill in before the camp starts</w:t>
                      </w:r>
                      <w:r>
                        <w:rPr>
                          <w:rtl w:val="0"/>
                          <w:lang w:val="de-DE"/>
                        </w:rPr>
                        <w:t xml:space="preserve">!!) </w:t>
                      </w:r>
                      <w:r/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spacing w:before="120" w:after="12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Emergency number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: ____________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__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_____________</w:t>
                      </w:r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spacing w:before="120" w:after="12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Internal emergency officer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 (W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hen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/ W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ho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): 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rtl w:val="0"/>
                          <w:lang w:val="de-DE"/>
                        </w:rPr>
                        <w:t>________________________________________________________________________________________________</w:t>
                      </w:r>
                      <w:r>
                        <w:rPr>
                          <w:rFonts w:ascii="Verdana" w:hAnsi="Verdana"/>
                          <w:rtl w:val="0"/>
                          <w:lang w:val="de-DE"/>
                        </w:rPr>
                        <w:t>_________________________________</w:t>
                      </w:r>
                      <w:r>
                        <w:rPr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Unterüberschrift"/>
                      </w:pPr>
                      <w:r>
                        <w:rPr>
                          <w:rtl w:val="0"/>
                          <w:lang w:val="de-DE"/>
                        </w:rPr>
                        <w:t>Internal emergency officer</w:t>
                      </w:r>
                      <w:r>
                        <w:rPr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tl w:val="0"/>
                          <w:lang w:val="de-DE"/>
                        </w:rPr>
                        <w:t xml:space="preserve">got </w:t>
                      </w:r>
                      <w:r>
                        <w:rPr>
                          <w:rtl w:val="0"/>
                          <w:lang w:val="de-DE"/>
                        </w:rPr>
                        <w:t>inform</w:t>
                      </w:r>
                      <w:r>
                        <w:rPr>
                          <w:rtl w:val="0"/>
                          <w:lang w:val="de-DE"/>
                        </w:rPr>
                        <w:t>ed</w:t>
                      </w:r>
                      <w:r/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spacing w:before="120" w:after="12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W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hen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/ W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ho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: _________________________</w:t>
                      </w:r>
                    </w:p>
                    <w:p>
                      <w:pPr>
                        <w:pStyle w:val="Aufzählung"/>
                        <w:numPr>
                          <w:ilvl w:val="0"/>
                          <w:numId w:val="1"/>
                        </w:numPr>
                        <w:bidi w:val="0"/>
                        <w:spacing w:before="120" w:after="12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de-DE"/>
                        </w:rPr>
                        <w:t>Other remarks</w:t>
                      </w:r>
                      <w:r>
                        <w:rPr>
                          <w:rFonts w:ascii="Verdana" w:hAnsi="Verdana"/>
                          <w:rtl w:val="0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Verdana" w:cs="Verdana" w:hAnsi="Verdana" w:eastAsia="Verdana"/>
                          <w:u w:val="single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Aufzählung"/>
                        <w:spacing w:before="120" w:after="120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Standard"/>
                      </w:pPr>
                      <w:r>
                        <w:rPr>
                          <w:rtl w:val="0"/>
                          <w:lang w:val="de-DE"/>
                        </w:rPr>
                        <w:t>_________________________     ___________________________</w:t>
                      </w:r>
                      <w:r>
                        <w:rPr>
                          <w:rtl w:val="0"/>
                          <w:lang w:val="de-DE"/>
                        </w:rPr>
                        <w:t>__</w:t>
                      </w:r>
                      <w:r>
                        <w:rPr>
                          <w:rtl w:val="0"/>
                          <w:lang w:val="de-DE"/>
                        </w:rPr>
                        <w:t xml:space="preserve"> </w:t>
                      </w:r>
                      <w:r/>
                    </w:p>
                    <w:p>
                      <w:pPr>
                        <w:pStyle w:val="Standard"/>
                        <w:ind w:firstLine="708"/>
                      </w:pPr>
                      <w:r>
                        <w:rPr>
                          <w:rtl w:val="0"/>
                          <w:lang w:val="de-DE"/>
                        </w:rPr>
                        <w:t xml:space="preserve">      </w:t>
                      </w:r>
                      <w:r>
                        <w:rPr>
                          <w:rtl w:val="0"/>
                          <w:lang w:val="de-DE"/>
                        </w:rPr>
                        <w:t>Place</w:t>
                      </w:r>
                      <w:r>
                        <w:rPr>
                          <w:rtl w:val="0"/>
                          <w:lang w:val="de-DE"/>
                        </w:rPr>
                        <w:t>, Dat</w:t>
                      </w:r>
                      <w:r>
                        <w:rPr>
                          <w:rtl w:val="0"/>
                          <w:lang w:val="de-DE"/>
                        </w:rPr>
                        <w:t>e</w:t>
                      </w:r>
                      <w:r>
                        <w:tab/>
                      </w:r>
                      <w:r>
                        <w:rPr>
                          <w:rtl w:val="0"/>
                          <w:lang w:val="de-DE"/>
                        </w:rPr>
                        <w:t xml:space="preserve">         Signature</w:t>
                      </w:r>
                      <w:r>
                        <w:rPr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tl w:val="0"/>
                          <w:lang w:val="de-DE"/>
                        </w:rPr>
                        <w:t>Emergency Commissioner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169544</wp:posOffset>
                </wp:positionH>
                <wp:positionV relativeFrom="line">
                  <wp:posOffset>41909</wp:posOffset>
                </wp:positionV>
                <wp:extent cx="4354196" cy="6707506"/>
                <wp:effectExtent l="0" t="0" r="0" b="0"/>
                <wp:wrapThrough wrapText="bothSides" distL="57150" distR="57150">
                  <wp:wrapPolygon edited="1">
                    <wp:start x="-4" y="-15"/>
                    <wp:lineTo x="-12" y="-13"/>
                    <wp:lineTo x="-18" y="-10"/>
                    <wp:lineTo x="-22" y="-5"/>
                    <wp:lineTo x="-24" y="0"/>
                    <wp:lineTo x="-24" y="21600"/>
                    <wp:lineTo x="-22" y="21606"/>
                    <wp:lineTo x="-17" y="21611"/>
                    <wp:lineTo x="-9" y="21614"/>
                    <wp:lineTo x="0" y="21616"/>
                    <wp:lineTo x="21600" y="21616"/>
                    <wp:lineTo x="21609" y="21614"/>
                    <wp:lineTo x="21616" y="21611"/>
                    <wp:lineTo x="21621" y="21606"/>
                    <wp:lineTo x="21623" y="21600"/>
                    <wp:lineTo x="21623" y="0"/>
                    <wp:lineTo x="21621" y="-6"/>
                    <wp:lineTo x="21616" y="-11"/>
                    <wp:lineTo x="21609" y="-14"/>
                    <wp:lineTo x="21600" y="-15"/>
                    <wp:lineTo x="0" y="-15"/>
                    <wp:lineTo x="-4" y="-15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196" cy="670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Überschrift 1"/>
                              <w:spacing w:before="240" w:after="240"/>
                              <w:ind w:left="0" w:firstLine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outline w:val="0"/>
                                <w:color w:val="800000"/>
                                <w:sz w:val="26"/>
                                <w:szCs w:val="26"/>
                                <w:u w:color="800000"/>
                                <w:rtl w:val="0"/>
                                <w:lang w:val="de-DE"/>
                                <w14:textFill>
                                  <w14:solidFill>
                                    <w14:srgbClr w14:val="800000"/>
                                  </w14:solidFill>
                                </w14:textFill>
                              </w:rPr>
                              <w:t>EMERGENCY CARD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andard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Place of Camp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pStyle w:val="Standard"/>
                            </w:pPr>
                            <w:r/>
                          </w:p>
                          <w:p>
                            <w:pPr>
                              <w:pStyle w:val="Unterüberschrift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Description of Camp Location</w:t>
                            </w:r>
                            <w:r/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Unterüberschrift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Directions to the Camp</w:t>
                            </w:r>
                            <w:r/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Unterüberschrift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Where is mobile phone reception at the Camp?</w:t>
                            </w:r>
                            <w:r/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Aufzählung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Unterüberschrift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Pharmacies nearby (opening hours)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?</w:t>
                            </w:r>
                            <w:r/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cs="Arial" w:hAnsi="Arial" w:eastAsia="Arial"/>
                              </w:rPr>
                            </w:r>
                          </w:p>
                          <w:p>
                            <w:pPr>
                              <w:pStyle w:val="Unterüberschrift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Doctors nearby?</w:t>
                            </w:r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Unterüberschrift"/>
                            </w:pPr>
                            <w:r>
                              <w:rPr>
                                <w:rtl w:val="0"/>
                              </w:rPr>
                              <w:t>Hospital nearby?</w:t>
                            </w:r>
                          </w:p>
                          <w:p>
                            <w:pPr>
                              <w:pStyle w:val="Aufzählu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.3pt;margin-top:3.3pt;width:342.9pt;height:528.2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Überschrift 1"/>
                        <w:spacing w:before="240" w:after="240"/>
                        <w:ind w:left="0" w:firstLine="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outline w:val="0"/>
                          <w:color w:val="800000"/>
                          <w:sz w:val="26"/>
                          <w:szCs w:val="26"/>
                          <w:u w:color="800000"/>
                          <w:rtl w:val="0"/>
                          <w:lang w:val="de-DE"/>
                          <w14:textFill>
                            <w14:solidFill>
                              <w14:srgbClr w14:val="800000"/>
                            </w14:solidFill>
                          </w14:textFill>
                        </w:rPr>
                        <w:t>EMERGENCY CARD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</w:r>
                    </w:p>
                    <w:p>
                      <w:pPr>
                        <w:pStyle w:val="Standard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Place of Camp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:</w:t>
                      </w: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_________________________________</w:t>
                      </w:r>
                    </w:p>
                    <w:p>
                      <w:pPr>
                        <w:pStyle w:val="Standard"/>
                      </w:pPr>
                      <w:r/>
                    </w:p>
                    <w:p>
                      <w:pPr>
                        <w:pStyle w:val="Unterüberschrift"/>
                      </w:pPr>
                      <w:r>
                        <w:rPr>
                          <w:rtl w:val="0"/>
                          <w:lang w:val="de-DE"/>
                        </w:rPr>
                        <w:t>Description of Camp Location</w:t>
                      </w:r>
                      <w:r/>
                    </w:p>
                    <w:p>
                      <w:pPr>
                        <w:pStyle w:val="Aufzählung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Unterüberschrift"/>
                      </w:pPr>
                      <w:r>
                        <w:rPr>
                          <w:rtl w:val="0"/>
                          <w:lang w:val="de-DE"/>
                        </w:rPr>
                        <w:t>Directions to the Camp</w:t>
                      </w:r>
                      <w:r/>
                    </w:p>
                    <w:p>
                      <w:pPr>
                        <w:pStyle w:val="Aufzählung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Unterüberschrift"/>
                      </w:pPr>
                      <w:r>
                        <w:rPr>
                          <w:rtl w:val="0"/>
                          <w:lang w:val="de-DE"/>
                        </w:rPr>
                        <w:t>Where is mobile phone reception at the Camp?</w:t>
                      </w:r>
                      <w:r/>
                    </w:p>
                    <w:p>
                      <w:pPr>
                        <w:pStyle w:val="Aufzählung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Aufzählung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Unterüberschrift"/>
                      </w:pPr>
                      <w:r>
                        <w:rPr>
                          <w:rtl w:val="0"/>
                          <w:lang w:val="de-DE"/>
                        </w:rPr>
                        <w:t>Pharmacies nearby (opening hours)</w:t>
                      </w:r>
                      <w:r>
                        <w:rPr>
                          <w:rtl w:val="0"/>
                          <w:lang w:val="de-DE"/>
                        </w:rPr>
                        <w:t>?</w:t>
                      </w:r>
                      <w:r/>
                    </w:p>
                    <w:p>
                      <w:pPr>
                        <w:pStyle w:val="Aufzählung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left"/>
                        <w:rPr>
                          <w:rFonts w:ascii="Arial" w:hAnsi="Arial"/>
                          <w:rtl w:val="0"/>
                          <w:lang w:val="de-DE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Unterüberschrift"/>
                      </w:pPr>
                      <w:r>
                        <w:rPr>
                          <w:rtl w:val="0"/>
                          <w:lang w:val="de-DE"/>
                        </w:rPr>
                        <w:t>Doctors nearby?</w:t>
                      </w:r>
                    </w:p>
                    <w:p>
                      <w:pPr>
                        <w:pStyle w:val="Aufzählung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lang w:val="de-DE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Unterüberschrift"/>
                      </w:pPr>
                      <w:r>
                        <w:rPr>
                          <w:rtl w:val="0"/>
                        </w:rPr>
                        <w:t>Hospital nearby?</w:t>
                      </w:r>
                    </w:p>
                    <w:p>
                      <w:pPr>
                        <w:pStyle w:val="Aufzählung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lang w:val="de-DE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283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pBdr>
        <w:top w:val="nil"/>
        <w:left w:val="nil"/>
        <w:bottom w:val="single" w:color="000000" w:sz="4" w:space="0" w:shadow="0" w:frame="0"/>
        <w:right w:val="nil"/>
      </w:pBdr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227"/>
        </w:tabs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600" w:after="480" w:line="240" w:lineRule="auto"/>
      <w:ind w:left="360" w:right="0" w:hanging="36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Unterüberschrift">
    <w:name w:val="Unterüberschrift"/>
    <w:next w:val="Unterüberschrif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88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smallCaps w:val="1"/>
      <w:strike w:val="0"/>
      <w:dstrike w:val="0"/>
      <w:outline w:val="0"/>
      <w:color w:val="993300"/>
      <w:spacing w:val="0"/>
      <w:kern w:val="0"/>
      <w:position w:val="0"/>
      <w:sz w:val="24"/>
      <w:szCs w:val="24"/>
      <w:u w:val="single" w:color="993300"/>
      <w:vertAlign w:val="baseline"/>
      <w:lang w:val="de-DE"/>
      <w14:textFill>
        <w14:solidFill>
          <w14:srgbClr w14:val="993300"/>
        </w14:solidFill>
      </w14:textFill>
    </w:rPr>
  </w:style>
  <w:style w:type="paragraph" w:styleId="Aufzählung">
    <w:name w:val="Aufzählung"/>
    <w:next w:val="Aufzählung"/>
    <w:pPr>
      <w:keepNext w:val="0"/>
      <w:keepLines w:val="0"/>
      <w:pageBreakBefore w:val="0"/>
      <w:widowControl w:val="1"/>
      <w:shd w:val="clear" w:color="auto" w:fill="auto"/>
      <w:tabs>
        <w:tab w:val="left" w:pos="227"/>
      </w:tabs>
      <w:suppressAutoHyphens w:val="0"/>
      <w:bidi w:val="0"/>
      <w:spacing w:before="60" w:after="60" w:line="288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